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47ED" w14:textId="77777777" w:rsidR="00BC4413" w:rsidRPr="0036413F" w:rsidRDefault="00BC4413" w:rsidP="00BC4413">
      <w:pPr>
        <w:pStyle w:val="21"/>
        <w:spacing w:line="240" w:lineRule="auto"/>
        <w:jc w:val="left"/>
        <w:rPr>
          <w:sz w:val="16"/>
          <w:szCs w:val="16"/>
        </w:rPr>
      </w:pPr>
    </w:p>
    <w:tbl>
      <w:tblPr>
        <w:tblW w:w="9763" w:type="dxa"/>
        <w:tblLayout w:type="fixed"/>
        <w:tblLook w:val="04A0" w:firstRow="1" w:lastRow="0" w:firstColumn="1" w:lastColumn="0" w:noHBand="0" w:noVBand="1"/>
      </w:tblPr>
      <w:tblGrid>
        <w:gridCol w:w="3970"/>
        <w:gridCol w:w="5761"/>
        <w:gridCol w:w="32"/>
      </w:tblGrid>
      <w:tr w:rsidR="0040083A" w:rsidRPr="003D47A4" w14:paraId="561E0D95" w14:textId="77777777" w:rsidTr="0040083A">
        <w:trPr>
          <w:gridAfter w:val="1"/>
          <w:wAfter w:w="32" w:type="dxa"/>
          <w:trHeight w:hRule="exact" w:val="972"/>
        </w:trPr>
        <w:tc>
          <w:tcPr>
            <w:tcW w:w="9731" w:type="dxa"/>
            <w:gridSpan w:val="2"/>
            <w:shd w:val="clear" w:color="auto" w:fill="auto"/>
          </w:tcPr>
          <w:p w14:paraId="4070184E" w14:textId="77777777" w:rsidR="0040083A" w:rsidRPr="009E6D41" w:rsidRDefault="0036413F" w:rsidP="00C37B52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2DD5A2A" wp14:editId="10D8ED47">
                  <wp:extent cx="520700" cy="57150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12D92" w14:textId="77777777" w:rsidR="0040083A" w:rsidRPr="009E6D41" w:rsidRDefault="0040083A" w:rsidP="00C37B52">
            <w:pPr>
              <w:jc w:val="center"/>
              <w:rPr>
                <w:sz w:val="19"/>
                <w:szCs w:val="19"/>
              </w:rPr>
            </w:pPr>
          </w:p>
        </w:tc>
      </w:tr>
      <w:tr w:rsidR="0040083A" w:rsidRPr="00163E5D" w14:paraId="41FFBC3E" w14:textId="77777777" w:rsidTr="0040083A">
        <w:trPr>
          <w:gridAfter w:val="1"/>
          <w:wAfter w:w="32" w:type="dxa"/>
          <w:trHeight w:hRule="exact" w:val="1362"/>
        </w:trPr>
        <w:tc>
          <w:tcPr>
            <w:tcW w:w="9731" w:type="dxa"/>
            <w:gridSpan w:val="2"/>
            <w:shd w:val="clear" w:color="auto" w:fill="auto"/>
          </w:tcPr>
          <w:p w14:paraId="59FBFB46" w14:textId="77777777" w:rsidR="0040083A" w:rsidRPr="00554D4F" w:rsidRDefault="0040083A" w:rsidP="00C37B52">
            <w:pPr>
              <w:jc w:val="center"/>
              <w:rPr>
                <w:sz w:val="16"/>
                <w:szCs w:val="16"/>
              </w:rPr>
            </w:pPr>
            <w:r w:rsidRPr="00554D4F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32E386B8" w14:textId="77777777" w:rsidR="0040083A" w:rsidRPr="0040083A" w:rsidRDefault="0040083A" w:rsidP="00C37B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ВЛАДИМИРС</w:t>
            </w:r>
            <w:r w:rsidRPr="0040083A">
              <w:rPr>
                <w:b/>
                <w:sz w:val="22"/>
                <w:szCs w:val="22"/>
              </w:rPr>
              <w:t xml:space="preserve">КАЯ ОБЛАСТНАЯ ОРГАНИЗАЦИЯ ПРОФЕССИОНАЛЬНОГО СОЮЗА </w:t>
            </w:r>
          </w:p>
          <w:p w14:paraId="5DB415F6" w14:textId="77777777" w:rsidR="0040083A" w:rsidRPr="0040083A" w:rsidRDefault="0040083A" w:rsidP="00C37B52">
            <w:pPr>
              <w:jc w:val="center"/>
              <w:rPr>
                <w:b/>
                <w:sz w:val="22"/>
                <w:szCs w:val="22"/>
              </w:rPr>
            </w:pPr>
            <w:r w:rsidRPr="0040083A">
              <w:rPr>
                <w:b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60BB6564" w14:textId="77777777" w:rsidR="0040083A" w:rsidRPr="002B1084" w:rsidRDefault="0040083A" w:rsidP="00C37B52">
            <w:pPr>
              <w:jc w:val="center"/>
              <w:rPr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ВЛАДИМИРС</w:t>
            </w:r>
            <w:r w:rsidRPr="002B1084">
              <w:rPr>
                <w:sz w:val="16"/>
                <w:szCs w:val="16"/>
              </w:rPr>
              <w:t>КАЯ ОБЛАСТНАЯ ОРГАНИЗАЦИЯ ПРОФСОЮЗА</w:t>
            </w:r>
            <w:r>
              <w:rPr>
                <w:sz w:val="16"/>
                <w:szCs w:val="16"/>
              </w:rPr>
              <w:t xml:space="preserve"> РАБОТНИКОВ </w:t>
            </w:r>
            <w:r w:rsidRPr="002B1084">
              <w:rPr>
                <w:sz w:val="16"/>
                <w:szCs w:val="16"/>
              </w:rPr>
              <w:t>ОБРАЗОВАНИЯ</w:t>
            </w:r>
            <w:r>
              <w:rPr>
                <w:sz w:val="16"/>
                <w:szCs w:val="16"/>
              </w:rPr>
              <w:t xml:space="preserve"> И НАУКИ РФ</w:t>
            </w:r>
            <w:r w:rsidRPr="002B1084">
              <w:rPr>
                <w:sz w:val="16"/>
                <w:szCs w:val="16"/>
              </w:rPr>
              <w:t>)</w:t>
            </w:r>
          </w:p>
          <w:p w14:paraId="102DA42B" w14:textId="77777777" w:rsidR="0040083A" w:rsidRPr="009E6D41" w:rsidRDefault="0040083A" w:rsidP="00C37B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600005</w:t>
            </w:r>
            <w:r w:rsidRPr="00554D4F">
              <w:rPr>
                <w:b/>
                <w:sz w:val="16"/>
                <w:szCs w:val="16"/>
              </w:rPr>
              <w:t xml:space="preserve">, г. </w:t>
            </w:r>
            <w:r>
              <w:rPr>
                <w:b/>
                <w:sz w:val="16"/>
                <w:szCs w:val="16"/>
              </w:rPr>
              <w:t>Владимир</w:t>
            </w:r>
            <w:r w:rsidRPr="00554D4F">
              <w:rPr>
                <w:b/>
                <w:sz w:val="16"/>
                <w:szCs w:val="16"/>
              </w:rPr>
              <w:t xml:space="preserve">, ул. </w:t>
            </w:r>
            <w:r>
              <w:rPr>
                <w:b/>
                <w:sz w:val="16"/>
                <w:szCs w:val="16"/>
              </w:rPr>
              <w:t>Горького</w:t>
            </w:r>
            <w:r w:rsidRPr="00554D4F">
              <w:rPr>
                <w:b/>
                <w:sz w:val="16"/>
                <w:szCs w:val="16"/>
              </w:rPr>
              <w:t xml:space="preserve">, д. </w:t>
            </w:r>
            <w:r>
              <w:rPr>
                <w:b/>
                <w:sz w:val="16"/>
                <w:szCs w:val="16"/>
              </w:rPr>
              <w:t>50</w:t>
            </w:r>
            <w:r w:rsidRPr="00554D4F">
              <w:rPr>
                <w:b/>
                <w:sz w:val="16"/>
                <w:szCs w:val="16"/>
              </w:rPr>
              <w:t xml:space="preserve">, офис </w:t>
            </w:r>
            <w:r>
              <w:rPr>
                <w:b/>
                <w:sz w:val="16"/>
                <w:szCs w:val="16"/>
              </w:rPr>
              <w:t>4-1</w:t>
            </w:r>
            <w:r w:rsidR="004B0FDD">
              <w:rPr>
                <w:b/>
                <w:sz w:val="16"/>
                <w:szCs w:val="16"/>
              </w:rPr>
              <w:t>0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bCs/>
                <w:sz w:val="16"/>
                <w:szCs w:val="16"/>
              </w:rPr>
              <w:t>тел.: +7 (</w:t>
            </w:r>
            <w:r>
              <w:rPr>
                <w:b/>
                <w:bCs/>
                <w:sz w:val="16"/>
                <w:szCs w:val="16"/>
              </w:rPr>
              <w:t>4922</w:t>
            </w:r>
            <w:r w:rsidRPr="00554D4F">
              <w:rPr>
                <w:b/>
                <w:bCs/>
                <w:sz w:val="16"/>
                <w:szCs w:val="16"/>
              </w:rPr>
              <w:t xml:space="preserve">2) </w:t>
            </w:r>
            <w:r>
              <w:rPr>
                <w:b/>
                <w:bCs/>
                <w:sz w:val="16"/>
                <w:szCs w:val="16"/>
              </w:rPr>
              <w:t>53-23-26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40083A">
              <w:rPr>
                <w:sz w:val="16"/>
                <w:szCs w:val="16"/>
                <w:lang w:val="en-US"/>
              </w:rPr>
              <w:t>http</w:t>
            </w:r>
            <w:r w:rsidRPr="0040083A">
              <w:rPr>
                <w:sz w:val="16"/>
                <w:szCs w:val="16"/>
              </w:rPr>
              <w:t>://</w:t>
            </w:r>
            <w:r w:rsidRPr="0040083A">
              <w:rPr>
                <w:sz w:val="16"/>
                <w:szCs w:val="16"/>
                <w:lang w:val="en-US"/>
              </w:rPr>
              <w:t>www</w:t>
            </w:r>
            <w:r w:rsidRPr="0040083A">
              <w:rPr>
                <w:sz w:val="16"/>
                <w:szCs w:val="16"/>
              </w:rPr>
              <w:t>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eduprof</w:t>
            </w:r>
            <w:proofErr w:type="spellEnd"/>
            <w:r w:rsidRPr="0040083A">
              <w:rPr>
                <w:sz w:val="16"/>
                <w:szCs w:val="16"/>
              </w:rPr>
              <w:t>33.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sz w:val="16"/>
                <w:szCs w:val="16"/>
                <w:lang w:val="en-US"/>
              </w:rPr>
              <w:t>mail</w:t>
            </w:r>
            <w:hyperlink r:id="rId8" w:history="1">
              <w:r w:rsidR="00EA4633" w:rsidRPr="00B84BC5">
                <w:rPr>
                  <w:rStyle w:val="a3"/>
                  <w:sz w:val="16"/>
                  <w:szCs w:val="16"/>
                </w:rPr>
                <w:t>obraz_vl@mail.ru</w:t>
              </w:r>
            </w:hyperlink>
            <w:r w:rsidR="00EA4633" w:rsidRPr="00D51A9A">
              <w:rPr>
                <w:sz w:val="16"/>
                <w:szCs w:val="16"/>
              </w:rPr>
              <w:t>,</w:t>
            </w:r>
            <w:hyperlink r:id="rId9" w:history="1"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vladimir</w:t>
              </w:r>
              <w:r w:rsidR="00EA4633" w:rsidRPr="00080D26">
                <w:rPr>
                  <w:rStyle w:val="a3"/>
                  <w:rFonts w:ascii="Calibri" w:hAnsi="Calibri"/>
                  <w:sz w:val="16"/>
                  <w:szCs w:val="16"/>
                  <w:lang w:eastAsia="en-US"/>
                </w:rPr>
                <w:t>@</w:t>
              </w:r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eseur</w:t>
              </w:r>
              <w:r w:rsidR="00EA4633" w:rsidRPr="00080D26">
                <w:rPr>
                  <w:rStyle w:val="a3"/>
                  <w:rFonts w:ascii="Calibri" w:hAnsi="Calibri"/>
                  <w:sz w:val="16"/>
                  <w:szCs w:val="16"/>
                  <w:lang w:eastAsia="en-US"/>
                </w:rPr>
                <w:t>.</w:t>
              </w:r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ru</w:t>
              </w:r>
            </w:hyperlink>
            <w:r w:rsidRPr="00554D4F">
              <w:rPr>
                <w:sz w:val="16"/>
                <w:szCs w:val="16"/>
              </w:rPr>
              <w:t>ОГРН</w:t>
            </w:r>
            <w:r>
              <w:rPr>
                <w:sz w:val="16"/>
                <w:szCs w:val="16"/>
              </w:rPr>
              <w:t>-1023300001152,</w:t>
            </w:r>
            <w:r w:rsidRPr="00554D4F">
              <w:rPr>
                <w:sz w:val="16"/>
                <w:szCs w:val="16"/>
              </w:rPr>
              <w:t xml:space="preserve"> ИНН/КПП</w:t>
            </w:r>
            <w:r>
              <w:rPr>
                <w:sz w:val="16"/>
                <w:szCs w:val="16"/>
              </w:rPr>
              <w:t>-3328300561/332801001</w:t>
            </w:r>
          </w:p>
        </w:tc>
      </w:tr>
      <w:tr w:rsidR="0040083A" w:rsidRPr="009E6D41" w14:paraId="4BCDA738" w14:textId="77777777" w:rsidTr="0040083A">
        <w:trPr>
          <w:trHeight w:hRule="exact" w:val="572"/>
        </w:trPr>
        <w:tc>
          <w:tcPr>
            <w:tcW w:w="3970" w:type="dxa"/>
            <w:tcBorders>
              <w:top w:val="thinThickSmallGap" w:sz="12" w:space="0" w:color="auto"/>
            </w:tcBorders>
            <w:shd w:val="clear" w:color="auto" w:fill="auto"/>
          </w:tcPr>
          <w:p w14:paraId="0AE58053" w14:textId="77777777" w:rsidR="00226D93" w:rsidRPr="00EA4633" w:rsidRDefault="00226D93" w:rsidP="00C37B52">
            <w:pPr>
              <w:jc w:val="center"/>
              <w:rPr>
                <w:sz w:val="16"/>
                <w:szCs w:val="16"/>
              </w:rPr>
            </w:pPr>
          </w:p>
          <w:p w14:paraId="2178B5EA" w14:textId="77777777" w:rsidR="0040083A" w:rsidRPr="009E6D41" w:rsidRDefault="0040083A" w:rsidP="00C37B52">
            <w:pPr>
              <w:jc w:val="center"/>
            </w:pPr>
            <w:r w:rsidRPr="009E6D41">
              <w:rPr>
                <w:lang w:val="en-US"/>
              </w:rPr>
              <w:t>_______</w:t>
            </w:r>
            <w:r w:rsidRPr="009E6D41">
              <w:t>______</w:t>
            </w:r>
            <w:r w:rsidRPr="009E6D41">
              <w:rPr>
                <w:lang w:val="en-US"/>
              </w:rPr>
              <w:t xml:space="preserve">______ </w:t>
            </w:r>
            <w:r w:rsidRPr="009E6D41">
              <w:t>№___</w:t>
            </w:r>
            <w:r w:rsidR="00226D93">
              <w:t>____</w:t>
            </w:r>
            <w:r w:rsidRPr="009E6D41">
              <w:t>_</w:t>
            </w:r>
          </w:p>
          <w:p w14:paraId="2EE7899B" w14:textId="77777777" w:rsidR="0040083A" w:rsidRPr="009E6D41" w:rsidRDefault="0040083A" w:rsidP="00C37B52">
            <w:pPr>
              <w:jc w:val="center"/>
            </w:pPr>
            <w:r w:rsidRPr="009E6D41">
              <w:t>______________</w:t>
            </w:r>
          </w:p>
        </w:tc>
        <w:tc>
          <w:tcPr>
            <w:tcW w:w="5793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14:paraId="0396D09C" w14:textId="77777777" w:rsidR="0040083A" w:rsidRPr="009E6D41" w:rsidRDefault="0040083A" w:rsidP="00C37B52">
            <w:pPr>
              <w:jc w:val="center"/>
              <w:rPr>
                <w:sz w:val="28"/>
                <w:szCs w:val="28"/>
              </w:rPr>
            </w:pPr>
          </w:p>
        </w:tc>
      </w:tr>
      <w:tr w:rsidR="0040083A" w:rsidRPr="0043697E" w14:paraId="77C519D9" w14:textId="77777777" w:rsidTr="008D6FF3">
        <w:trPr>
          <w:trHeight w:hRule="exact" w:val="724"/>
        </w:trPr>
        <w:tc>
          <w:tcPr>
            <w:tcW w:w="3970" w:type="dxa"/>
            <w:shd w:val="clear" w:color="auto" w:fill="auto"/>
          </w:tcPr>
          <w:p w14:paraId="2B94F22D" w14:textId="77777777" w:rsidR="0040083A" w:rsidRPr="00A37AF5" w:rsidRDefault="0040083A" w:rsidP="00AC01D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5793" w:type="dxa"/>
            <w:gridSpan w:val="2"/>
            <w:shd w:val="clear" w:color="auto" w:fill="auto"/>
          </w:tcPr>
          <w:p w14:paraId="0C1B723B" w14:textId="77777777" w:rsidR="0043697E" w:rsidRDefault="0043697E" w:rsidP="007718A3">
            <w:pPr>
              <w:pStyle w:val="21"/>
              <w:spacing w:line="240" w:lineRule="auto"/>
              <w:ind w:firstLine="142"/>
              <w:jc w:val="righ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В аттестационную комиссию </w:t>
            </w:r>
          </w:p>
          <w:p w14:paraId="13F9F8A9" w14:textId="77777777" w:rsidR="00606639" w:rsidRPr="0043697E" w:rsidRDefault="0043697E" w:rsidP="007718A3">
            <w:pPr>
              <w:pStyle w:val="21"/>
              <w:spacing w:line="240" w:lineRule="auto"/>
              <w:ind w:firstLine="142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6"/>
                <w:szCs w:val="26"/>
              </w:rPr>
              <w:t>Владимирской области</w:t>
            </w:r>
          </w:p>
        </w:tc>
      </w:tr>
    </w:tbl>
    <w:p w14:paraId="5F7D8B59" w14:textId="77777777" w:rsidR="00A37AF5" w:rsidRPr="0043697E" w:rsidRDefault="00A37AF5" w:rsidP="00A06B0B">
      <w:pPr>
        <w:pStyle w:val="21"/>
        <w:spacing w:line="240" w:lineRule="auto"/>
        <w:ind w:firstLine="142"/>
        <w:jc w:val="left"/>
        <w:rPr>
          <w:b w:val="0"/>
          <w:bCs w:val="0"/>
          <w:i/>
          <w:iCs/>
          <w:sz w:val="25"/>
          <w:szCs w:val="25"/>
        </w:rPr>
      </w:pPr>
    </w:p>
    <w:p w14:paraId="6E57B65D" w14:textId="77777777" w:rsidR="00BC4413" w:rsidRPr="0043697E" w:rsidRDefault="00BC4413" w:rsidP="00BC4413">
      <w:pPr>
        <w:pStyle w:val="21"/>
        <w:spacing w:line="240" w:lineRule="auto"/>
        <w:jc w:val="left"/>
        <w:rPr>
          <w:sz w:val="25"/>
          <w:szCs w:val="25"/>
        </w:rPr>
      </w:pPr>
    </w:p>
    <w:p w14:paraId="35FBF03E" w14:textId="77777777" w:rsidR="00EF1CEE" w:rsidRDefault="004D728E" w:rsidP="004D728E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>ПРЕДСТАВЛЕНИЕ</w:t>
      </w:r>
    </w:p>
    <w:p w14:paraId="1D3C4814" w14:textId="77777777" w:rsidR="004D728E" w:rsidRPr="004D728E" w:rsidRDefault="004D728E" w:rsidP="004D728E">
      <w:pPr>
        <w:pStyle w:val="21"/>
        <w:spacing w:line="240" w:lineRule="auto"/>
        <w:ind w:firstLine="0"/>
        <w:rPr>
          <w:szCs w:val="28"/>
        </w:rPr>
      </w:pPr>
    </w:p>
    <w:p w14:paraId="2CA5DAAB" w14:textId="77777777" w:rsidR="002B77A1" w:rsidRDefault="000C7B03" w:rsidP="000F5927">
      <w:pPr>
        <w:ind w:firstLine="708"/>
        <w:jc w:val="both"/>
        <w:rPr>
          <w:sz w:val="26"/>
          <w:szCs w:val="26"/>
          <w:u w:val="single"/>
        </w:rPr>
      </w:pPr>
      <w:r w:rsidRPr="008816C0">
        <w:rPr>
          <w:sz w:val="26"/>
          <w:szCs w:val="26"/>
        </w:rPr>
        <w:t xml:space="preserve">Владимирская областная организация профессионального союза работников </w:t>
      </w:r>
      <w:r w:rsidR="0036413F" w:rsidRPr="008816C0">
        <w:rPr>
          <w:sz w:val="26"/>
          <w:szCs w:val="26"/>
        </w:rPr>
        <w:t xml:space="preserve">народного образования и науки РФ </w:t>
      </w:r>
      <w:r w:rsidR="0043697E" w:rsidRPr="008816C0">
        <w:rPr>
          <w:sz w:val="26"/>
          <w:szCs w:val="26"/>
        </w:rPr>
        <w:t xml:space="preserve">подтверждает, что </w:t>
      </w:r>
      <w:r w:rsidR="002B77A1">
        <w:rPr>
          <w:sz w:val="26"/>
          <w:szCs w:val="26"/>
        </w:rPr>
        <w:t>___________________________</w:t>
      </w:r>
      <w:r w:rsidR="0036413F">
        <w:rPr>
          <w:sz w:val="26"/>
          <w:szCs w:val="26"/>
          <w:u w:val="single"/>
        </w:rPr>
        <w:t xml:space="preserve"> </w:t>
      </w:r>
    </w:p>
    <w:p w14:paraId="71C29CD2" w14:textId="77777777"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(Ф.И.О.)</w:t>
      </w:r>
    </w:p>
    <w:p w14:paraId="52072829" w14:textId="198E379B"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,</w:t>
      </w:r>
      <w:r>
        <w:rPr>
          <w:sz w:val="26"/>
          <w:szCs w:val="26"/>
        </w:rPr>
        <w:t>занимающа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ий)должность_________________в__________________________</w:t>
      </w:r>
    </w:p>
    <w:p w14:paraId="779CA11B" w14:textId="660EA8A7"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A529B8">
        <w:rPr>
          <w:sz w:val="26"/>
          <w:szCs w:val="26"/>
        </w:rPr>
        <w:t>__</w:t>
      </w:r>
    </w:p>
    <w:p w14:paraId="4EDD7E72" w14:textId="77777777" w:rsidR="002B77A1" w:rsidRDefault="000829D0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2B77A1">
        <w:rPr>
          <w:sz w:val="26"/>
          <w:szCs w:val="26"/>
        </w:rPr>
        <w:t xml:space="preserve">(наименование образовательной организации)                                                                                  </w:t>
      </w:r>
    </w:p>
    <w:p w14:paraId="2248BC26" w14:textId="3F3978A3" w:rsidR="008D6FF3" w:rsidRDefault="008816C0" w:rsidP="000F5927">
      <w:pPr>
        <w:ind w:firstLine="708"/>
        <w:jc w:val="both"/>
        <w:rPr>
          <w:sz w:val="26"/>
          <w:szCs w:val="26"/>
        </w:rPr>
      </w:pPr>
      <w:r w:rsidRPr="008816C0">
        <w:rPr>
          <w:sz w:val="26"/>
          <w:szCs w:val="26"/>
        </w:rPr>
        <w:t xml:space="preserve">является  </w:t>
      </w:r>
      <w:r w:rsidR="00FA6163" w:rsidRPr="008816C0">
        <w:rPr>
          <w:sz w:val="26"/>
          <w:szCs w:val="26"/>
        </w:rPr>
        <w:t xml:space="preserve">членом </w:t>
      </w:r>
      <w:r w:rsidR="000829D0">
        <w:rPr>
          <w:sz w:val="26"/>
          <w:szCs w:val="26"/>
        </w:rPr>
        <w:t xml:space="preserve">Профсоюза и в </w:t>
      </w:r>
      <w:proofErr w:type="spellStart"/>
      <w:r w:rsidR="008D6FF3">
        <w:rPr>
          <w:sz w:val="26"/>
          <w:szCs w:val="26"/>
        </w:rPr>
        <w:t>межаттестационный</w:t>
      </w:r>
      <w:proofErr w:type="spellEnd"/>
      <w:r w:rsidR="008D6FF3">
        <w:rPr>
          <w:sz w:val="26"/>
          <w:szCs w:val="26"/>
        </w:rPr>
        <w:t xml:space="preserve"> период </w:t>
      </w:r>
      <w:r w:rsidR="001E590C">
        <w:rPr>
          <w:sz w:val="26"/>
          <w:szCs w:val="26"/>
        </w:rPr>
        <w:t>активно участвова</w:t>
      </w:r>
      <w:proofErr w:type="gramStart"/>
      <w:r w:rsidR="001E590C">
        <w:rPr>
          <w:sz w:val="26"/>
          <w:szCs w:val="26"/>
        </w:rPr>
        <w:t>л</w:t>
      </w:r>
      <w:r w:rsidR="00A529B8">
        <w:rPr>
          <w:sz w:val="26"/>
          <w:szCs w:val="26"/>
        </w:rPr>
        <w:t>(</w:t>
      </w:r>
      <w:proofErr w:type="gramEnd"/>
      <w:r w:rsidR="00A529B8">
        <w:rPr>
          <w:sz w:val="26"/>
          <w:szCs w:val="26"/>
        </w:rPr>
        <w:t>а)</w:t>
      </w:r>
      <w:r w:rsidR="001E590C">
        <w:rPr>
          <w:sz w:val="26"/>
          <w:szCs w:val="26"/>
        </w:rPr>
        <w:t xml:space="preserve"> в профсоюзной деятельности </w:t>
      </w:r>
      <w:r w:rsidR="00AE080C">
        <w:rPr>
          <w:sz w:val="26"/>
          <w:szCs w:val="26"/>
        </w:rPr>
        <w:t>на различных уровнях общественной жизни:</w:t>
      </w:r>
    </w:p>
    <w:p w14:paraId="5B66C463" w14:textId="77777777" w:rsidR="000829D0" w:rsidRDefault="00AE080C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>На уровне образовательной организации</w:t>
      </w:r>
      <w:r w:rsidR="000829D0">
        <w:rPr>
          <w:sz w:val="26"/>
          <w:szCs w:val="26"/>
        </w:rPr>
        <w:t>___________________________</w:t>
      </w:r>
    </w:p>
    <w:p w14:paraId="1088E7DA" w14:textId="40775F55" w:rsidR="000F5927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14:paraId="6F336086" w14:textId="77777777"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14:paraId="210AD5B7" w14:textId="77777777" w:rsidR="00533D15" w:rsidRDefault="00533D15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муниципальном </w:t>
      </w:r>
      <w:r w:rsidRPr="00AE080C">
        <w:rPr>
          <w:sz w:val="26"/>
          <w:szCs w:val="26"/>
        </w:rPr>
        <w:t xml:space="preserve">уровне </w:t>
      </w:r>
      <w:r w:rsidR="000829D0">
        <w:rPr>
          <w:sz w:val="26"/>
          <w:szCs w:val="26"/>
        </w:rPr>
        <w:t>______________________________________</w:t>
      </w:r>
    </w:p>
    <w:p w14:paraId="37B589A6" w14:textId="3E911BE4" w:rsid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14:paraId="4A6E79AC" w14:textId="77777777"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14:paraId="0B3EA98F" w14:textId="77777777" w:rsidR="00533D15" w:rsidRDefault="00533D15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региональном </w:t>
      </w:r>
      <w:r w:rsidRPr="00AE080C">
        <w:rPr>
          <w:sz w:val="26"/>
          <w:szCs w:val="26"/>
        </w:rPr>
        <w:t>уровне</w:t>
      </w:r>
      <w:r w:rsidR="000829D0">
        <w:rPr>
          <w:sz w:val="26"/>
          <w:szCs w:val="26"/>
        </w:rPr>
        <w:t>________________________________________</w:t>
      </w:r>
    </w:p>
    <w:p w14:paraId="7DFB7FE7" w14:textId="5FE7D5C3" w:rsid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14:paraId="3466C086" w14:textId="77777777"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14:paraId="64F4950B" w14:textId="77777777" w:rsidR="008974CC" w:rsidRPr="008816C0" w:rsidRDefault="008974CC" w:rsidP="00DE7CAE">
      <w:pPr>
        <w:shd w:val="clear" w:color="auto" w:fill="FFFFFF"/>
        <w:ind w:firstLine="851"/>
        <w:jc w:val="both"/>
        <w:outlineLvl w:val="1"/>
        <w:rPr>
          <w:sz w:val="26"/>
          <w:szCs w:val="26"/>
        </w:rPr>
      </w:pPr>
      <w:r w:rsidRPr="008816C0">
        <w:rPr>
          <w:sz w:val="26"/>
          <w:szCs w:val="26"/>
        </w:rPr>
        <w:t xml:space="preserve">На основании вышеизложенного и в соответствии с п. 3.24. Соглашения </w:t>
      </w:r>
    </w:p>
    <w:p w14:paraId="1606A1F6" w14:textId="5C3FBFE7" w:rsidR="0043697E" w:rsidRPr="008816C0" w:rsidRDefault="008974CC" w:rsidP="00DE7CAE">
      <w:pPr>
        <w:shd w:val="clear" w:color="auto" w:fill="FFFFFF"/>
        <w:jc w:val="both"/>
        <w:outlineLvl w:val="1"/>
        <w:rPr>
          <w:sz w:val="26"/>
          <w:szCs w:val="26"/>
          <w:u w:val="single"/>
        </w:rPr>
      </w:pPr>
      <w:r w:rsidRPr="008816C0">
        <w:rPr>
          <w:sz w:val="26"/>
          <w:szCs w:val="26"/>
        </w:rPr>
        <w:t xml:space="preserve">между Департаментом образования Владимирской области и Владимирской областной организацией профсоюза работников народного образования и науки РФ на период 2017 – 2020гг., пролонгированного на период 2020-2023гг. </w:t>
      </w:r>
      <w:r w:rsidR="00152BF5">
        <w:rPr>
          <w:sz w:val="26"/>
          <w:szCs w:val="26"/>
        </w:rPr>
        <w:t xml:space="preserve">, приказом директора департамента Владимирской области от 05.10.2021 г. №261, </w:t>
      </w:r>
      <w:r w:rsidRPr="008816C0">
        <w:rPr>
          <w:sz w:val="26"/>
          <w:szCs w:val="26"/>
        </w:rPr>
        <w:t xml:space="preserve"> просим учесть при </w:t>
      </w:r>
      <w:r w:rsidR="000D4260" w:rsidRPr="008816C0">
        <w:rPr>
          <w:sz w:val="26"/>
          <w:szCs w:val="26"/>
        </w:rPr>
        <w:t xml:space="preserve">проведении аттестации </w:t>
      </w:r>
      <w:r w:rsidR="00A529B8">
        <w:rPr>
          <w:sz w:val="26"/>
          <w:szCs w:val="26"/>
        </w:rPr>
        <w:t>_____(Ф.И.О)_______________</w:t>
      </w:r>
      <w:r w:rsidRPr="008816C0">
        <w:rPr>
          <w:sz w:val="26"/>
          <w:szCs w:val="26"/>
        </w:rPr>
        <w:t>ее</w:t>
      </w:r>
      <w:r w:rsidR="000829D0">
        <w:rPr>
          <w:sz w:val="26"/>
          <w:szCs w:val="26"/>
        </w:rPr>
        <w:t xml:space="preserve"> (его)</w:t>
      </w:r>
      <w:r w:rsidRPr="008816C0">
        <w:rPr>
          <w:sz w:val="26"/>
          <w:szCs w:val="26"/>
        </w:rPr>
        <w:t xml:space="preserve"> социально-значимую профсоюзную деятельность. </w:t>
      </w:r>
    </w:p>
    <w:p w14:paraId="1780217A" w14:textId="77777777" w:rsidR="008974CC" w:rsidRDefault="008974CC" w:rsidP="00826258">
      <w:pPr>
        <w:shd w:val="clear" w:color="auto" w:fill="FFFFFF"/>
        <w:ind w:firstLine="851"/>
        <w:jc w:val="both"/>
        <w:outlineLvl w:val="1"/>
        <w:rPr>
          <w:sz w:val="25"/>
          <w:szCs w:val="25"/>
        </w:rPr>
      </w:pPr>
    </w:p>
    <w:p w14:paraId="29910742" w14:textId="77777777" w:rsidR="008816C0" w:rsidRDefault="008816C0" w:rsidP="00826258">
      <w:pPr>
        <w:shd w:val="clear" w:color="auto" w:fill="FFFFFF"/>
        <w:ind w:firstLine="851"/>
        <w:jc w:val="both"/>
        <w:outlineLvl w:val="1"/>
        <w:rPr>
          <w:sz w:val="25"/>
          <w:szCs w:val="25"/>
        </w:rPr>
      </w:pPr>
    </w:p>
    <w:p w14:paraId="3BD042D2" w14:textId="77777777" w:rsidR="002A397F" w:rsidRPr="001C7FA4" w:rsidRDefault="008B5112" w:rsidP="002A397F">
      <w:pPr>
        <w:pStyle w:val="21"/>
        <w:spacing w:line="240" w:lineRule="auto"/>
        <w:ind w:firstLine="0"/>
        <w:jc w:val="left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 xml:space="preserve">Председатель </w:t>
      </w:r>
      <w:r w:rsidR="002A397F" w:rsidRPr="001C7FA4">
        <w:rPr>
          <w:b w:val="0"/>
          <w:sz w:val="25"/>
          <w:szCs w:val="25"/>
        </w:rPr>
        <w:t xml:space="preserve">Владимирской областной </w:t>
      </w:r>
    </w:p>
    <w:p w14:paraId="3FA055F2" w14:textId="77777777" w:rsidR="002A397F" w:rsidRPr="001C7FA4" w:rsidRDefault="002A397F" w:rsidP="002A397F">
      <w:pPr>
        <w:pStyle w:val="21"/>
        <w:spacing w:line="240" w:lineRule="auto"/>
        <w:ind w:firstLine="0"/>
        <w:jc w:val="left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 xml:space="preserve">организации профессионального союза </w:t>
      </w:r>
    </w:p>
    <w:p w14:paraId="050DEEB9" w14:textId="77777777" w:rsidR="00CF093C" w:rsidRDefault="002A397F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>работников народного образования и науки РФ  ________________ (Н.В.Синицын)</w:t>
      </w:r>
    </w:p>
    <w:p w14:paraId="028BDF77" w14:textId="77777777"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14:paraId="4B088ACF" w14:textId="77777777"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14:paraId="21C1F1FB" w14:textId="77777777"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14:paraId="788B13FF" w14:textId="77777777" w:rsidR="004F7C8A" w:rsidRDefault="004F7C8A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lastRenderedPageBreak/>
        <w:t>ПРИЛОЖЕНИЕ:</w:t>
      </w:r>
    </w:p>
    <w:p w14:paraId="0A8B147A" w14:textId="77777777" w:rsidR="000829D0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                                            </w:t>
      </w:r>
      <w:r w:rsidR="000829D0">
        <w:rPr>
          <w:b w:val="0"/>
          <w:sz w:val="25"/>
          <w:szCs w:val="25"/>
        </w:rPr>
        <w:t>Уважаемые коллеги!</w:t>
      </w:r>
    </w:p>
    <w:p w14:paraId="149D4319" w14:textId="77777777" w:rsidR="002D5624" w:rsidRDefault="000829D0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Обращаем Ваше внимание на то, что данное представление должно отражать профсоюзную активность члена профсоюза </w:t>
      </w:r>
      <w:r w:rsidR="00115C47">
        <w:rPr>
          <w:b w:val="0"/>
          <w:sz w:val="25"/>
          <w:szCs w:val="25"/>
        </w:rPr>
        <w:t xml:space="preserve">на разных уровнях профсоюзной деятельности в </w:t>
      </w:r>
      <w:proofErr w:type="spellStart"/>
      <w:r w:rsidR="00115C47" w:rsidRPr="009D3559">
        <w:rPr>
          <w:sz w:val="25"/>
          <w:szCs w:val="25"/>
        </w:rPr>
        <w:t>межаттестационный</w:t>
      </w:r>
      <w:proofErr w:type="spellEnd"/>
      <w:r w:rsidR="00115C47">
        <w:rPr>
          <w:b w:val="0"/>
          <w:sz w:val="25"/>
          <w:szCs w:val="25"/>
        </w:rPr>
        <w:t xml:space="preserve"> период</w:t>
      </w:r>
      <w:r w:rsidR="002D5624">
        <w:rPr>
          <w:b w:val="0"/>
          <w:sz w:val="25"/>
          <w:szCs w:val="25"/>
        </w:rPr>
        <w:t xml:space="preserve">, т.к. в соответствии с новыми критериями, в зависимости от уровня активности определяется количество баллов, </w:t>
      </w:r>
      <w:proofErr w:type="spellStart"/>
      <w:r w:rsidR="002D5624">
        <w:rPr>
          <w:b w:val="0"/>
          <w:sz w:val="25"/>
          <w:szCs w:val="25"/>
        </w:rPr>
        <w:t>присваеваемых</w:t>
      </w:r>
      <w:proofErr w:type="spellEnd"/>
      <w:r w:rsidR="002D5624">
        <w:rPr>
          <w:b w:val="0"/>
          <w:sz w:val="25"/>
          <w:szCs w:val="25"/>
        </w:rPr>
        <w:t xml:space="preserve">  аттестуемому </w:t>
      </w:r>
      <w:proofErr w:type="gramStart"/>
      <w:r w:rsidR="002D5624">
        <w:rPr>
          <w:b w:val="0"/>
          <w:sz w:val="25"/>
          <w:szCs w:val="25"/>
        </w:rPr>
        <w:t xml:space="preserve">( </w:t>
      </w:r>
      <w:proofErr w:type="gramEnd"/>
      <w:r w:rsidR="002D5624">
        <w:rPr>
          <w:b w:val="0"/>
          <w:sz w:val="25"/>
          <w:szCs w:val="25"/>
        </w:rPr>
        <w:t>от 2до 4)</w:t>
      </w:r>
      <w:r w:rsidR="00115C47">
        <w:rPr>
          <w:b w:val="0"/>
          <w:sz w:val="25"/>
          <w:szCs w:val="25"/>
        </w:rPr>
        <w:t>.</w:t>
      </w:r>
    </w:p>
    <w:p w14:paraId="7023C117" w14:textId="1D4203C9" w:rsidR="004F7C8A" w:rsidRDefault="00115C47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Это может быть</w:t>
      </w:r>
      <w:r w:rsidR="005879FF">
        <w:rPr>
          <w:b w:val="0"/>
          <w:sz w:val="25"/>
          <w:szCs w:val="25"/>
        </w:rPr>
        <w:t xml:space="preserve">: работа в должности председателя (заместителя председателя ) первичной профсоюзной организации; </w:t>
      </w:r>
      <w:r w:rsidR="00A344AB">
        <w:rPr>
          <w:b w:val="0"/>
          <w:sz w:val="25"/>
          <w:szCs w:val="25"/>
        </w:rPr>
        <w:t>работа в качестве члена профсоюзного комитета, а также участие в работе разных комиссий при профкоме (</w:t>
      </w:r>
      <w:r w:rsidR="009D3559">
        <w:rPr>
          <w:b w:val="0"/>
          <w:sz w:val="25"/>
          <w:szCs w:val="25"/>
        </w:rPr>
        <w:t>по распределению выплат стимулирующего характера, согласовани</w:t>
      </w:r>
      <w:r w:rsidR="007D53DC">
        <w:rPr>
          <w:b w:val="0"/>
          <w:sz w:val="25"/>
          <w:szCs w:val="25"/>
        </w:rPr>
        <w:t>и</w:t>
      </w:r>
      <w:r w:rsidR="009D3559">
        <w:rPr>
          <w:b w:val="0"/>
          <w:sz w:val="25"/>
          <w:szCs w:val="25"/>
        </w:rPr>
        <w:t xml:space="preserve"> тарификации и иных локальных актов, </w:t>
      </w:r>
      <w:r w:rsidR="00A344AB">
        <w:rPr>
          <w:b w:val="0"/>
          <w:sz w:val="25"/>
          <w:szCs w:val="25"/>
        </w:rPr>
        <w:t>культурн</w:t>
      </w:r>
      <w:proofErr w:type="gramStart"/>
      <w:r w:rsidR="00A344AB">
        <w:rPr>
          <w:b w:val="0"/>
          <w:sz w:val="25"/>
          <w:szCs w:val="25"/>
        </w:rPr>
        <w:t>о-</w:t>
      </w:r>
      <w:proofErr w:type="gramEnd"/>
      <w:r w:rsidR="00A344AB">
        <w:rPr>
          <w:b w:val="0"/>
          <w:sz w:val="25"/>
          <w:szCs w:val="25"/>
        </w:rPr>
        <w:t xml:space="preserve"> массовой, оздоровительной и т.д.), работа в контрольно- ревизионных органах Про</w:t>
      </w:r>
      <w:r w:rsidR="00DE16EE">
        <w:rPr>
          <w:b w:val="0"/>
          <w:sz w:val="25"/>
          <w:szCs w:val="25"/>
        </w:rPr>
        <w:t>фсоюза, участие в работе Советов</w:t>
      </w:r>
      <w:r w:rsidR="00A344AB">
        <w:rPr>
          <w:b w:val="0"/>
          <w:sz w:val="25"/>
          <w:szCs w:val="25"/>
        </w:rPr>
        <w:t xml:space="preserve"> молодых педагогов муниципального и областного уровней, участие во всех профсоюзных мероприятиях на уровне ОО, территориальной (районной, городской, окружных) и областной организации Профсоюза</w:t>
      </w:r>
      <w:r w:rsidR="002D5624">
        <w:rPr>
          <w:b w:val="0"/>
          <w:sz w:val="25"/>
          <w:szCs w:val="25"/>
        </w:rPr>
        <w:t xml:space="preserve">, таких как профсоюзные конкурсы, обучающие  мероприятия, семинары, проекты, слеты, форумы и т.д., участие в работе выборных органов </w:t>
      </w:r>
      <w:r w:rsidR="004F7C8A">
        <w:rPr>
          <w:b w:val="0"/>
          <w:sz w:val="25"/>
          <w:szCs w:val="25"/>
        </w:rPr>
        <w:t>районных, городских, окружных и областной организаци</w:t>
      </w:r>
      <w:r w:rsidR="007D53DC">
        <w:rPr>
          <w:b w:val="0"/>
          <w:sz w:val="25"/>
          <w:szCs w:val="25"/>
        </w:rPr>
        <w:t>й</w:t>
      </w:r>
      <w:r w:rsidR="004F7C8A">
        <w:rPr>
          <w:b w:val="0"/>
          <w:sz w:val="25"/>
          <w:szCs w:val="25"/>
        </w:rPr>
        <w:t xml:space="preserve"> Профсоюза и иная другая работа и участие.</w:t>
      </w:r>
      <w:r w:rsidR="00D503B8">
        <w:rPr>
          <w:b w:val="0"/>
          <w:sz w:val="25"/>
          <w:szCs w:val="25"/>
        </w:rPr>
        <w:t xml:space="preserve"> </w:t>
      </w:r>
      <w:r w:rsidR="009D3559">
        <w:rPr>
          <w:b w:val="0"/>
          <w:sz w:val="25"/>
          <w:szCs w:val="25"/>
        </w:rPr>
        <w:t xml:space="preserve">   </w:t>
      </w:r>
      <w:r w:rsidR="00D503B8">
        <w:rPr>
          <w:b w:val="0"/>
          <w:sz w:val="25"/>
          <w:szCs w:val="25"/>
        </w:rPr>
        <w:t>Безусловно</w:t>
      </w:r>
      <w:r w:rsidR="00DE16EE">
        <w:rPr>
          <w:b w:val="0"/>
          <w:sz w:val="25"/>
          <w:szCs w:val="25"/>
        </w:rPr>
        <w:t>,</w:t>
      </w:r>
      <w:bookmarkStart w:id="0" w:name="_GoBack"/>
      <w:bookmarkEnd w:id="0"/>
      <w:r w:rsidR="00D503B8">
        <w:rPr>
          <w:b w:val="0"/>
          <w:sz w:val="25"/>
          <w:szCs w:val="25"/>
        </w:rPr>
        <w:t xml:space="preserve"> активность членов профсоюза может подтверждат</w:t>
      </w:r>
      <w:r w:rsidR="009D3559">
        <w:rPr>
          <w:b w:val="0"/>
          <w:sz w:val="25"/>
          <w:szCs w:val="25"/>
        </w:rPr>
        <w:t>ь</w:t>
      </w:r>
      <w:r w:rsidR="00D503B8">
        <w:rPr>
          <w:b w:val="0"/>
          <w:sz w:val="25"/>
          <w:szCs w:val="25"/>
        </w:rPr>
        <w:t>ся</w:t>
      </w:r>
      <w:r w:rsidR="009D3559">
        <w:rPr>
          <w:b w:val="0"/>
          <w:sz w:val="25"/>
          <w:szCs w:val="25"/>
        </w:rPr>
        <w:t xml:space="preserve"> разными профсоюзными наградами (грамотами, премиями, дипломами, благодарностями и </w:t>
      </w:r>
      <w:proofErr w:type="spellStart"/>
      <w:r w:rsidR="009D3559">
        <w:rPr>
          <w:b w:val="0"/>
          <w:sz w:val="25"/>
          <w:szCs w:val="25"/>
        </w:rPr>
        <w:t>т</w:t>
      </w:r>
      <w:proofErr w:type="gramStart"/>
      <w:r w:rsidR="009D3559">
        <w:rPr>
          <w:b w:val="0"/>
          <w:sz w:val="25"/>
          <w:szCs w:val="25"/>
        </w:rPr>
        <w:t>.д</w:t>
      </w:r>
      <w:proofErr w:type="spellEnd"/>
      <w:proofErr w:type="gramEnd"/>
      <w:r w:rsidR="009D3559">
        <w:rPr>
          <w:b w:val="0"/>
          <w:sz w:val="25"/>
          <w:szCs w:val="25"/>
        </w:rPr>
        <w:t xml:space="preserve">), о чем также необходимо указывать в представлении. </w:t>
      </w:r>
      <w:r w:rsidR="00D503B8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 xml:space="preserve"> </w:t>
      </w:r>
    </w:p>
    <w:p w14:paraId="26B3733D" w14:textId="6A5AD0E6" w:rsidR="00D503B8" w:rsidRDefault="004F7C8A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Следует также учесть определенные организационные </w:t>
      </w:r>
      <w:r w:rsidR="009D3559">
        <w:rPr>
          <w:b w:val="0"/>
          <w:sz w:val="25"/>
          <w:szCs w:val="25"/>
        </w:rPr>
        <w:t>единые правила</w:t>
      </w:r>
      <w:r>
        <w:rPr>
          <w:b w:val="0"/>
          <w:sz w:val="25"/>
          <w:szCs w:val="25"/>
        </w:rPr>
        <w:t xml:space="preserve"> в оформлении представления. Данно</w:t>
      </w:r>
      <w:r w:rsidR="009D3559">
        <w:rPr>
          <w:b w:val="0"/>
          <w:sz w:val="25"/>
          <w:szCs w:val="25"/>
        </w:rPr>
        <w:t>е</w:t>
      </w:r>
      <w:r>
        <w:rPr>
          <w:b w:val="0"/>
          <w:sz w:val="25"/>
          <w:szCs w:val="25"/>
        </w:rPr>
        <w:t xml:space="preserve"> представление оформляется в напечатанном виде в формате </w:t>
      </w:r>
      <w:r>
        <w:rPr>
          <w:b w:val="0"/>
          <w:sz w:val="25"/>
          <w:szCs w:val="25"/>
          <w:lang w:val="en-US"/>
        </w:rPr>
        <w:t>WORD</w:t>
      </w:r>
      <w:r w:rsidRPr="004F7C8A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>председателем территориальной организации Профсоюза и в электронном виде пересылается</w:t>
      </w:r>
      <w:r w:rsidR="00D503B8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>в областную организацию для заверения подписью председателя областной организации и ее печатью.</w:t>
      </w:r>
      <w:r w:rsidR="00D503B8">
        <w:rPr>
          <w:b w:val="0"/>
          <w:sz w:val="25"/>
          <w:szCs w:val="25"/>
        </w:rPr>
        <w:t xml:space="preserve"> Областная организация Профсоюза</w:t>
      </w:r>
      <w:r w:rsidR="001956DF">
        <w:rPr>
          <w:b w:val="0"/>
          <w:sz w:val="25"/>
          <w:szCs w:val="25"/>
        </w:rPr>
        <w:t xml:space="preserve"> регистрирует </w:t>
      </w:r>
      <w:r w:rsidR="00D503B8">
        <w:rPr>
          <w:b w:val="0"/>
          <w:sz w:val="25"/>
          <w:szCs w:val="25"/>
        </w:rPr>
        <w:t>оригинальное представление</w:t>
      </w:r>
      <w:r w:rsidR="001956DF">
        <w:rPr>
          <w:b w:val="0"/>
          <w:sz w:val="25"/>
          <w:szCs w:val="25"/>
        </w:rPr>
        <w:t xml:space="preserve"> в книге входящей документации,</w:t>
      </w:r>
      <w:r w:rsidR="00D503B8">
        <w:rPr>
          <w:b w:val="0"/>
          <w:sz w:val="25"/>
          <w:szCs w:val="25"/>
        </w:rPr>
        <w:t xml:space="preserve"> сканирует</w:t>
      </w:r>
      <w:r w:rsidR="001956DF">
        <w:rPr>
          <w:b w:val="0"/>
          <w:sz w:val="25"/>
          <w:szCs w:val="25"/>
        </w:rPr>
        <w:t xml:space="preserve"> его</w:t>
      </w:r>
      <w:r w:rsidR="00D503B8">
        <w:rPr>
          <w:b w:val="0"/>
          <w:sz w:val="25"/>
          <w:szCs w:val="25"/>
        </w:rPr>
        <w:t xml:space="preserve"> и направляет вам для пересылки в образовательную организацию </w:t>
      </w:r>
      <w:r w:rsidR="00237948">
        <w:rPr>
          <w:b w:val="0"/>
          <w:sz w:val="25"/>
          <w:szCs w:val="25"/>
        </w:rPr>
        <w:t>для</w:t>
      </w:r>
      <w:r w:rsidR="007D53DC">
        <w:rPr>
          <w:b w:val="0"/>
          <w:sz w:val="25"/>
          <w:szCs w:val="25"/>
        </w:rPr>
        <w:t xml:space="preserve"> последующей</w:t>
      </w:r>
      <w:r w:rsidR="00D503B8">
        <w:rPr>
          <w:b w:val="0"/>
          <w:sz w:val="25"/>
          <w:szCs w:val="25"/>
        </w:rPr>
        <w:t xml:space="preserve"> </w:t>
      </w:r>
      <w:proofErr w:type="spellStart"/>
      <w:r w:rsidR="00D503B8">
        <w:rPr>
          <w:b w:val="0"/>
          <w:sz w:val="25"/>
          <w:szCs w:val="25"/>
        </w:rPr>
        <w:t>подгрузки</w:t>
      </w:r>
      <w:proofErr w:type="spellEnd"/>
      <w:r w:rsidR="00D503B8">
        <w:rPr>
          <w:b w:val="0"/>
          <w:sz w:val="25"/>
          <w:szCs w:val="25"/>
        </w:rPr>
        <w:t xml:space="preserve"> его в портфолио члена профсоюза.</w:t>
      </w:r>
    </w:p>
    <w:p w14:paraId="4D58A395" w14:textId="77777777" w:rsidR="00D503B8" w:rsidRDefault="00D503B8" w:rsidP="009D3559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Оформленные областной организацией Профсоюза оригинальные представления можно будет забрать в любое удобное время по договоренности.</w:t>
      </w:r>
    </w:p>
    <w:p w14:paraId="5C885C5A" w14:textId="77777777" w:rsidR="00D503B8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14:paraId="764BBEA3" w14:textId="77777777" w:rsidR="000829D0" w:rsidRPr="001C7FA4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Председатель: Н.В.Синицын   </w:t>
      </w:r>
      <w:r w:rsidR="004F7C8A">
        <w:rPr>
          <w:b w:val="0"/>
          <w:sz w:val="25"/>
          <w:szCs w:val="25"/>
        </w:rPr>
        <w:t xml:space="preserve">    </w:t>
      </w:r>
      <w:r w:rsidR="000829D0">
        <w:rPr>
          <w:b w:val="0"/>
          <w:sz w:val="25"/>
          <w:szCs w:val="25"/>
        </w:rPr>
        <w:t xml:space="preserve"> </w:t>
      </w:r>
    </w:p>
    <w:sectPr w:rsidR="000829D0" w:rsidRPr="001C7FA4" w:rsidSect="008816C0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6E59"/>
    <w:multiLevelType w:val="hybridMultilevel"/>
    <w:tmpl w:val="D188E4E4"/>
    <w:lvl w:ilvl="0" w:tplc="C2221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9857BF"/>
    <w:multiLevelType w:val="hybridMultilevel"/>
    <w:tmpl w:val="DD92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13"/>
    <w:rsid w:val="00026BA0"/>
    <w:rsid w:val="00072C73"/>
    <w:rsid w:val="000829D0"/>
    <w:rsid w:val="00084579"/>
    <w:rsid w:val="000969F5"/>
    <w:rsid w:val="000C17F2"/>
    <w:rsid w:val="000C7B03"/>
    <w:rsid w:val="000D4260"/>
    <w:rsid w:val="000F5927"/>
    <w:rsid w:val="00106A06"/>
    <w:rsid w:val="00110EBC"/>
    <w:rsid w:val="001145F8"/>
    <w:rsid w:val="00115C47"/>
    <w:rsid w:val="00146455"/>
    <w:rsid w:val="00152BF5"/>
    <w:rsid w:val="001703AB"/>
    <w:rsid w:val="0019223C"/>
    <w:rsid w:val="001956DF"/>
    <w:rsid w:val="001C7FA4"/>
    <w:rsid w:val="001E590C"/>
    <w:rsid w:val="00226D93"/>
    <w:rsid w:val="002327A4"/>
    <w:rsid w:val="00237948"/>
    <w:rsid w:val="0025363E"/>
    <w:rsid w:val="002560E6"/>
    <w:rsid w:val="00274824"/>
    <w:rsid w:val="00276869"/>
    <w:rsid w:val="002A397F"/>
    <w:rsid w:val="002B5BFC"/>
    <w:rsid w:val="002B77A1"/>
    <w:rsid w:val="002C7779"/>
    <w:rsid w:val="002D401F"/>
    <w:rsid w:val="002D5624"/>
    <w:rsid w:val="002E2E7E"/>
    <w:rsid w:val="00312CF5"/>
    <w:rsid w:val="003161A9"/>
    <w:rsid w:val="00334056"/>
    <w:rsid w:val="00335561"/>
    <w:rsid w:val="00353B80"/>
    <w:rsid w:val="0036413F"/>
    <w:rsid w:val="003D2E6B"/>
    <w:rsid w:val="003D451E"/>
    <w:rsid w:val="0040083A"/>
    <w:rsid w:val="0043697E"/>
    <w:rsid w:val="004502C0"/>
    <w:rsid w:val="00462954"/>
    <w:rsid w:val="004B0FDD"/>
    <w:rsid w:val="004D728E"/>
    <w:rsid w:val="004F171B"/>
    <w:rsid w:val="004F7893"/>
    <w:rsid w:val="004F7C8A"/>
    <w:rsid w:val="005178F3"/>
    <w:rsid w:val="00533D15"/>
    <w:rsid w:val="005401CB"/>
    <w:rsid w:val="00572C77"/>
    <w:rsid w:val="005879FF"/>
    <w:rsid w:val="005932BD"/>
    <w:rsid w:val="005A797B"/>
    <w:rsid w:val="005C3356"/>
    <w:rsid w:val="005D1F25"/>
    <w:rsid w:val="00606639"/>
    <w:rsid w:val="00621BA0"/>
    <w:rsid w:val="00640A32"/>
    <w:rsid w:val="00641595"/>
    <w:rsid w:val="00695790"/>
    <w:rsid w:val="006A1606"/>
    <w:rsid w:val="006A6E4F"/>
    <w:rsid w:val="006B533C"/>
    <w:rsid w:val="006C35B7"/>
    <w:rsid w:val="006D00C2"/>
    <w:rsid w:val="006D0DBE"/>
    <w:rsid w:val="007264EA"/>
    <w:rsid w:val="00762C2F"/>
    <w:rsid w:val="00766961"/>
    <w:rsid w:val="007718A3"/>
    <w:rsid w:val="00774622"/>
    <w:rsid w:val="007C4D92"/>
    <w:rsid w:val="007D16F6"/>
    <w:rsid w:val="007D53DC"/>
    <w:rsid w:val="007D6952"/>
    <w:rsid w:val="007E1659"/>
    <w:rsid w:val="007E59CA"/>
    <w:rsid w:val="007F5BC1"/>
    <w:rsid w:val="0080556B"/>
    <w:rsid w:val="008070D0"/>
    <w:rsid w:val="008153BD"/>
    <w:rsid w:val="008202F5"/>
    <w:rsid w:val="00826258"/>
    <w:rsid w:val="008366F9"/>
    <w:rsid w:val="0085578D"/>
    <w:rsid w:val="00857154"/>
    <w:rsid w:val="00862E0F"/>
    <w:rsid w:val="008816C0"/>
    <w:rsid w:val="008874EA"/>
    <w:rsid w:val="008974CC"/>
    <w:rsid w:val="008A5AEC"/>
    <w:rsid w:val="008B5112"/>
    <w:rsid w:val="008C2925"/>
    <w:rsid w:val="008D6FF3"/>
    <w:rsid w:val="008F43C4"/>
    <w:rsid w:val="00905186"/>
    <w:rsid w:val="00912174"/>
    <w:rsid w:val="00937552"/>
    <w:rsid w:val="00941F7E"/>
    <w:rsid w:val="00965FC0"/>
    <w:rsid w:val="0098091E"/>
    <w:rsid w:val="009B78D8"/>
    <w:rsid w:val="009D3559"/>
    <w:rsid w:val="009E1A24"/>
    <w:rsid w:val="009E3E63"/>
    <w:rsid w:val="00A06B0B"/>
    <w:rsid w:val="00A11B02"/>
    <w:rsid w:val="00A173CD"/>
    <w:rsid w:val="00A344AB"/>
    <w:rsid w:val="00A37AF5"/>
    <w:rsid w:val="00A529B8"/>
    <w:rsid w:val="00A52BE1"/>
    <w:rsid w:val="00A76F80"/>
    <w:rsid w:val="00A801EB"/>
    <w:rsid w:val="00A82B00"/>
    <w:rsid w:val="00AB26D1"/>
    <w:rsid w:val="00AC01D2"/>
    <w:rsid w:val="00AC1B3F"/>
    <w:rsid w:val="00AC5607"/>
    <w:rsid w:val="00AE080C"/>
    <w:rsid w:val="00AF7A25"/>
    <w:rsid w:val="00B04BCD"/>
    <w:rsid w:val="00B23202"/>
    <w:rsid w:val="00B23CD9"/>
    <w:rsid w:val="00B7088B"/>
    <w:rsid w:val="00B83078"/>
    <w:rsid w:val="00B9529F"/>
    <w:rsid w:val="00BB04BE"/>
    <w:rsid w:val="00BC133C"/>
    <w:rsid w:val="00BC4283"/>
    <w:rsid w:val="00BC4413"/>
    <w:rsid w:val="00BD5E20"/>
    <w:rsid w:val="00BE59EC"/>
    <w:rsid w:val="00BF3959"/>
    <w:rsid w:val="00C038ED"/>
    <w:rsid w:val="00C20624"/>
    <w:rsid w:val="00C216AB"/>
    <w:rsid w:val="00C328DD"/>
    <w:rsid w:val="00C358A3"/>
    <w:rsid w:val="00C37B52"/>
    <w:rsid w:val="00C468BF"/>
    <w:rsid w:val="00C57F88"/>
    <w:rsid w:val="00C9708C"/>
    <w:rsid w:val="00CD4F81"/>
    <w:rsid w:val="00CF093C"/>
    <w:rsid w:val="00D02C76"/>
    <w:rsid w:val="00D428AF"/>
    <w:rsid w:val="00D4603E"/>
    <w:rsid w:val="00D503B8"/>
    <w:rsid w:val="00D62B25"/>
    <w:rsid w:val="00D82554"/>
    <w:rsid w:val="00D93F45"/>
    <w:rsid w:val="00DA77D2"/>
    <w:rsid w:val="00DB08D2"/>
    <w:rsid w:val="00DB32BC"/>
    <w:rsid w:val="00DC6F05"/>
    <w:rsid w:val="00DE16EE"/>
    <w:rsid w:val="00DE6A7D"/>
    <w:rsid w:val="00DE7CAE"/>
    <w:rsid w:val="00E43E5F"/>
    <w:rsid w:val="00E604F8"/>
    <w:rsid w:val="00E634C9"/>
    <w:rsid w:val="00E66535"/>
    <w:rsid w:val="00E71C23"/>
    <w:rsid w:val="00EA4633"/>
    <w:rsid w:val="00EB152A"/>
    <w:rsid w:val="00EC62DC"/>
    <w:rsid w:val="00EF1CEE"/>
    <w:rsid w:val="00EF20CD"/>
    <w:rsid w:val="00EF23BE"/>
    <w:rsid w:val="00F20F2D"/>
    <w:rsid w:val="00F32BF6"/>
    <w:rsid w:val="00F66E8C"/>
    <w:rsid w:val="00F71354"/>
    <w:rsid w:val="00F7242A"/>
    <w:rsid w:val="00F75DB0"/>
    <w:rsid w:val="00F82CB1"/>
    <w:rsid w:val="00F87BFF"/>
    <w:rsid w:val="00F93415"/>
    <w:rsid w:val="00F951D2"/>
    <w:rsid w:val="00FA562D"/>
    <w:rsid w:val="00FA6163"/>
    <w:rsid w:val="00FC52A9"/>
    <w:rsid w:val="00FE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5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7A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7A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083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4413"/>
    <w:rPr>
      <w:color w:val="0000FF"/>
      <w:u w:val="single"/>
    </w:rPr>
  </w:style>
  <w:style w:type="paragraph" w:styleId="21">
    <w:name w:val="Body Text Indent 2"/>
    <w:basedOn w:val="a"/>
    <w:rsid w:val="00BC4413"/>
    <w:pPr>
      <w:spacing w:line="360" w:lineRule="auto"/>
      <w:ind w:firstLine="902"/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4F78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0083A"/>
    <w:rPr>
      <w:b/>
      <w:bCs/>
      <w:sz w:val="24"/>
      <w:szCs w:val="24"/>
    </w:rPr>
  </w:style>
  <w:style w:type="paragraph" w:customStyle="1" w:styleId="ConsPlusTitle">
    <w:name w:val="ConsPlusTitle"/>
    <w:rsid w:val="008366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A37A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37A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nline">
    <w:name w:val="inline"/>
    <w:basedOn w:val="a0"/>
    <w:rsid w:val="00A37AF5"/>
  </w:style>
  <w:style w:type="character" w:customStyle="1" w:styleId="delimiter">
    <w:name w:val="delimiter"/>
    <w:basedOn w:val="a0"/>
    <w:rsid w:val="00A37AF5"/>
  </w:style>
  <w:style w:type="paragraph" w:styleId="a5">
    <w:name w:val="Normal (Web)"/>
    <w:basedOn w:val="a"/>
    <w:unhideWhenUsed/>
    <w:rsid w:val="00A37AF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37AF5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A37AF5"/>
    <w:rPr>
      <w:color w:val="605E5C"/>
      <w:shd w:val="clear" w:color="auto" w:fill="E1DFDD"/>
    </w:rPr>
  </w:style>
  <w:style w:type="character" w:styleId="a7">
    <w:name w:val="FollowedHyperlink"/>
    <w:rsid w:val="005D1F25"/>
    <w:rPr>
      <w:color w:val="954F72"/>
      <w:u w:val="single"/>
    </w:rPr>
  </w:style>
  <w:style w:type="paragraph" w:styleId="a8">
    <w:name w:val="Title"/>
    <w:basedOn w:val="a"/>
    <w:link w:val="a9"/>
    <w:qFormat/>
    <w:rsid w:val="001145F8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1145F8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AE0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7A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7A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083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4413"/>
    <w:rPr>
      <w:color w:val="0000FF"/>
      <w:u w:val="single"/>
    </w:rPr>
  </w:style>
  <w:style w:type="paragraph" w:styleId="21">
    <w:name w:val="Body Text Indent 2"/>
    <w:basedOn w:val="a"/>
    <w:rsid w:val="00BC4413"/>
    <w:pPr>
      <w:spacing w:line="360" w:lineRule="auto"/>
      <w:ind w:firstLine="902"/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4F78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0083A"/>
    <w:rPr>
      <w:b/>
      <w:bCs/>
      <w:sz w:val="24"/>
      <w:szCs w:val="24"/>
    </w:rPr>
  </w:style>
  <w:style w:type="paragraph" w:customStyle="1" w:styleId="ConsPlusTitle">
    <w:name w:val="ConsPlusTitle"/>
    <w:rsid w:val="008366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A37A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37A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nline">
    <w:name w:val="inline"/>
    <w:basedOn w:val="a0"/>
    <w:rsid w:val="00A37AF5"/>
  </w:style>
  <w:style w:type="character" w:customStyle="1" w:styleId="delimiter">
    <w:name w:val="delimiter"/>
    <w:basedOn w:val="a0"/>
    <w:rsid w:val="00A37AF5"/>
  </w:style>
  <w:style w:type="paragraph" w:styleId="a5">
    <w:name w:val="Normal (Web)"/>
    <w:basedOn w:val="a"/>
    <w:unhideWhenUsed/>
    <w:rsid w:val="00A37AF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37AF5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A37AF5"/>
    <w:rPr>
      <w:color w:val="605E5C"/>
      <w:shd w:val="clear" w:color="auto" w:fill="E1DFDD"/>
    </w:rPr>
  </w:style>
  <w:style w:type="character" w:styleId="a7">
    <w:name w:val="FollowedHyperlink"/>
    <w:rsid w:val="005D1F25"/>
    <w:rPr>
      <w:color w:val="954F72"/>
      <w:u w:val="single"/>
    </w:rPr>
  </w:style>
  <w:style w:type="paragraph" w:styleId="a8">
    <w:name w:val="Title"/>
    <w:basedOn w:val="a"/>
    <w:link w:val="a9"/>
    <w:qFormat/>
    <w:rsid w:val="001145F8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1145F8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AE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1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8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83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5861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6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086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_v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ladimir@ese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260F-EB80-4CDF-97A1-108816D1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Владимирская областная организация</vt:lpstr>
    </vt:vector>
  </TitlesOfParts>
  <Company>Home</Company>
  <LinksUpToDate>false</LinksUpToDate>
  <CharactersWithSpaces>4740</CharactersWithSpaces>
  <SharedDoc>false</SharedDoc>
  <HLinks>
    <vt:vector size="12" baseType="variant">
      <vt:variant>
        <vt:i4>2424939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consultantplus://offline/ref=A82F6BDF2C658880A497EBB2058C17A7215B1A85D1CC84305665B50536681C634858DB028691530D7C799D5C5E1A17FB6FDEC4FA01AC48I7G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mailto:obraz_vl@mail.ru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Владимирская областная организация</dc:title>
  <dc:creator>DNS</dc:creator>
  <cp:lastModifiedBy>1</cp:lastModifiedBy>
  <cp:revision>4</cp:revision>
  <cp:lastPrinted>2021-11-19T07:48:00Z</cp:lastPrinted>
  <dcterms:created xsi:type="dcterms:W3CDTF">2021-11-22T08:06:00Z</dcterms:created>
  <dcterms:modified xsi:type="dcterms:W3CDTF">2021-11-22T08:40:00Z</dcterms:modified>
</cp:coreProperties>
</file>